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EE538CC" w:rsidR="004D114D" w:rsidRPr="00215F2B" w:rsidRDefault="007D5B37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HTS Data Analyst TCRS4539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6DB0F3BE" w14:textId="7761596C" w:rsidR="00541422" w:rsidRDefault="005E2C99" w:rsidP="00D17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2C99">
        <w:t xml:space="preserve">The </w:t>
      </w:r>
      <w:r w:rsidR="007D5B37">
        <w:t xml:space="preserve">HTS Data Analyst will </w:t>
      </w:r>
      <w:r w:rsidR="00D17A82">
        <w:t xml:space="preserve">support the </w:t>
      </w:r>
      <w:r w:rsidR="00D17A82" w:rsidRPr="00D17A82">
        <w:t>Trade Compliance team in maintaining an accurate and up-to-date HTS (Harmonized Tariff Schedule) database for the United States. The</w:t>
      </w:r>
      <w:r w:rsidR="00D17A82">
        <w:t xml:space="preserve"> contract</w:t>
      </w:r>
      <w:r w:rsidR="00D17A82" w:rsidRPr="00D17A82">
        <w:t xml:space="preserve"> analyst will be responsible for reviewing, validating, and reclassifying products to ensure proper tariff codes are applied in accordance with US customs regulations, minimizing risks</w:t>
      </w:r>
    </w:p>
    <w:p w14:paraId="15BD3AE2" w14:textId="77777777" w:rsidR="00840238" w:rsidRDefault="0084023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FD98BE" w14:textId="7066616A" w:rsidR="00F768BD" w:rsidRDefault="00D17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This is a remote position for 6</w:t>
      </w:r>
      <w:r w:rsidR="00651651">
        <w:t xml:space="preserve"> months with the potential for extension based on project scope. </w:t>
      </w:r>
    </w:p>
    <w:p w14:paraId="6570AE0C" w14:textId="77777777" w:rsidR="007A5C48" w:rsidRPr="007A5C48" w:rsidRDefault="007A5C4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26E127DA" w14:textId="3FC527F5" w:rsidR="002C2E4C" w:rsidRDefault="00B97461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2E4C">
        <w:t>Conduct a full review of the current US HTS database</w:t>
      </w:r>
    </w:p>
    <w:p w14:paraId="26C2901E" w14:textId="5785B6DD" w:rsidR="002C2E4C" w:rsidRDefault="002C2E4C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Validate existing HTS codes against CBP rulings, technical documentation, and classification logic</w:t>
      </w:r>
    </w:p>
    <w:p w14:paraId="111F920A" w14:textId="099ABC85" w:rsidR="002C2E4C" w:rsidRDefault="002C2E4C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Identify and reclassify items where needed, ensuring compliance with General Rules of Interpretation</w:t>
      </w:r>
    </w:p>
    <w:p w14:paraId="03323386" w14:textId="103EFDFB" w:rsidR="002C2E4C" w:rsidRDefault="002C2E4C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Document justification for each classification change and maintain audit-ready records</w:t>
      </w:r>
    </w:p>
    <w:p w14:paraId="37EF3D66" w14:textId="5BA23A7B" w:rsidR="002C2E4C" w:rsidRDefault="002C2E4C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Collaborate with internal product experts, engineering, and procurement teams to understand technical specifications</w:t>
      </w:r>
    </w:p>
    <w:p w14:paraId="701341DA" w14:textId="79AA78A4" w:rsidR="002C2E4C" w:rsidRDefault="002C2E4C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Support updates in internal systems and coordinate with IT or data teams where needed</w:t>
      </w:r>
    </w:p>
    <w:p w14:paraId="2DD24A33" w14:textId="1BE3245D" w:rsidR="002C2E4C" w:rsidRDefault="002C2E4C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Monitor regulatory updates and reflect changes in the classification process accordingly</w:t>
      </w:r>
    </w:p>
    <w:p w14:paraId="4ACEB18F" w14:textId="73F6D621" w:rsidR="00217819" w:rsidRDefault="002C2E4C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Provide status reporting and KPIs related to the progress of the reclassification project</w:t>
      </w:r>
    </w:p>
    <w:p w14:paraId="2FAAD56D" w14:textId="77777777" w:rsidR="002C2E4C" w:rsidRDefault="002C2E4C" w:rsidP="002C2E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55A4DE5" w14:textId="7AC76A75" w:rsidR="00403B5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CC6CAC5" w14:textId="716F57BC" w:rsidR="0099004C" w:rsidRPr="0099004C" w:rsidRDefault="0099004C" w:rsidP="0099004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Cs/>
          <w:sz w:val="24"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3763" w:rsidRPr="003E3763">
        <w:t>Minimum 3 years of experience in HTS classification</w:t>
      </w:r>
    </w:p>
    <w:p w14:paraId="61DC4B27" w14:textId="2336DB9F" w:rsidR="00243F65" w:rsidRPr="00243F65" w:rsidRDefault="003A3FFE" w:rsidP="00243F6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3F65" w:rsidRPr="00243F65">
        <w:t xml:space="preserve">Deep understanding of US HTS, import processes, and regulatory frameworks </w:t>
      </w:r>
    </w:p>
    <w:p w14:paraId="3B727E28" w14:textId="325C1AB5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7773" w:rsidRPr="008C7773">
        <w:t xml:space="preserve">Ability to read and interpret engineering documents and technical specs </w:t>
      </w:r>
    </w:p>
    <w:p w14:paraId="2B725657" w14:textId="775E5FE8" w:rsidR="003819C8" w:rsidRDefault="003819C8" w:rsidP="003819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C7773" w:rsidRPr="008C7773">
        <w:t xml:space="preserve">Advanced Excel </w:t>
      </w:r>
      <w:proofErr w:type="gramStart"/>
      <w:r w:rsidR="008C7773" w:rsidRPr="008C7773">
        <w:t>skills;</w:t>
      </w:r>
      <w:proofErr w:type="gramEnd"/>
      <w:r w:rsidR="008C7773" w:rsidRPr="008C7773">
        <w:t xml:space="preserve"> experience with ERP or customs compliance tools preferred </w:t>
      </w:r>
    </w:p>
    <w:p w14:paraId="1694D56B" w14:textId="1B4B7AA9" w:rsidR="003819C8" w:rsidRDefault="00B462B8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7593" w:rsidRPr="00F87593">
        <w:t xml:space="preserve">Strong analytical, research, and documentation skills </w:t>
      </w:r>
    </w:p>
    <w:p w14:paraId="6A79E9CC" w14:textId="6126579D" w:rsidR="00F87593" w:rsidRPr="00F87593" w:rsidRDefault="003A3FFE" w:rsidP="00F8759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7593" w:rsidRPr="00F87593">
        <w:t xml:space="preserve">Ability to manage large datasets with accuracy and consistency </w:t>
      </w:r>
    </w:p>
    <w:p w14:paraId="22489477" w14:textId="77777777" w:rsidR="00CD7F1E" w:rsidRDefault="00CD7F1E" w:rsidP="000D74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bookmarkEnd w:id="0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062AAE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435C4E5A">
            <wp:extent cx="1592580" cy="318516"/>
            <wp:effectExtent l="0" t="0" r="7620" b="5715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02" cy="32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6EE68AD8" w:rsidR="00EE5EB6" w:rsidRPr="00215F2B" w:rsidRDefault="00EE5EB6" w:rsidP="00062AAE">
      <w:pPr>
        <w:jc w:val="center"/>
        <w:rPr>
          <w:rFonts w:asciiTheme="minorHAnsi" w:hAnsiTheme="minorHAnsi" w:cstheme="minorHAnsi"/>
          <w:b/>
          <w:u w:val="single"/>
        </w:rPr>
      </w:pPr>
      <w:hyperlink r:id="rId8" w:history="1">
        <w:r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1C75C" w14:textId="77777777" w:rsidR="005223CF" w:rsidRDefault="005223CF" w:rsidP="00FF0313">
      <w:r>
        <w:separator/>
      </w:r>
    </w:p>
  </w:endnote>
  <w:endnote w:type="continuationSeparator" w:id="0">
    <w:p w14:paraId="0F3ADED6" w14:textId="77777777" w:rsidR="005223CF" w:rsidRDefault="005223C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CE954" w14:textId="77777777" w:rsidR="005223CF" w:rsidRDefault="005223CF" w:rsidP="00FF0313">
      <w:r>
        <w:separator/>
      </w:r>
    </w:p>
  </w:footnote>
  <w:footnote w:type="continuationSeparator" w:id="0">
    <w:p w14:paraId="3C67D164" w14:textId="77777777" w:rsidR="005223CF" w:rsidRDefault="005223C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272A"/>
    <w:rsid w:val="00044AE7"/>
    <w:rsid w:val="0004545C"/>
    <w:rsid w:val="00050633"/>
    <w:rsid w:val="00062AAE"/>
    <w:rsid w:val="00070C11"/>
    <w:rsid w:val="0008159F"/>
    <w:rsid w:val="00081B6C"/>
    <w:rsid w:val="00084750"/>
    <w:rsid w:val="000848AB"/>
    <w:rsid w:val="00084A9D"/>
    <w:rsid w:val="00090353"/>
    <w:rsid w:val="00093752"/>
    <w:rsid w:val="000A34F5"/>
    <w:rsid w:val="000A691E"/>
    <w:rsid w:val="000A6FDA"/>
    <w:rsid w:val="000C275A"/>
    <w:rsid w:val="000C3F74"/>
    <w:rsid w:val="000D14DD"/>
    <w:rsid w:val="000D59E7"/>
    <w:rsid w:val="000D741E"/>
    <w:rsid w:val="000E474E"/>
    <w:rsid w:val="000F18BC"/>
    <w:rsid w:val="000F2595"/>
    <w:rsid w:val="000F4C00"/>
    <w:rsid w:val="000F5494"/>
    <w:rsid w:val="00105312"/>
    <w:rsid w:val="00106F93"/>
    <w:rsid w:val="0011241F"/>
    <w:rsid w:val="0011573B"/>
    <w:rsid w:val="001163FB"/>
    <w:rsid w:val="001208A0"/>
    <w:rsid w:val="001212EA"/>
    <w:rsid w:val="00132453"/>
    <w:rsid w:val="00146B59"/>
    <w:rsid w:val="00152948"/>
    <w:rsid w:val="00153B52"/>
    <w:rsid w:val="00155922"/>
    <w:rsid w:val="00157B08"/>
    <w:rsid w:val="00161FD6"/>
    <w:rsid w:val="001819EE"/>
    <w:rsid w:val="001829AD"/>
    <w:rsid w:val="00195729"/>
    <w:rsid w:val="00195C6C"/>
    <w:rsid w:val="00197126"/>
    <w:rsid w:val="001A1725"/>
    <w:rsid w:val="001A3797"/>
    <w:rsid w:val="001A49A4"/>
    <w:rsid w:val="001B0EF3"/>
    <w:rsid w:val="001C475D"/>
    <w:rsid w:val="001D7623"/>
    <w:rsid w:val="001E2870"/>
    <w:rsid w:val="001E479F"/>
    <w:rsid w:val="001E768D"/>
    <w:rsid w:val="001F287E"/>
    <w:rsid w:val="0020182E"/>
    <w:rsid w:val="00215F2B"/>
    <w:rsid w:val="00216DC7"/>
    <w:rsid w:val="00217819"/>
    <w:rsid w:val="00217E12"/>
    <w:rsid w:val="00217E96"/>
    <w:rsid w:val="002243BD"/>
    <w:rsid w:val="002375A8"/>
    <w:rsid w:val="00237C4F"/>
    <w:rsid w:val="00240989"/>
    <w:rsid w:val="002419E3"/>
    <w:rsid w:val="00243E11"/>
    <w:rsid w:val="00243F65"/>
    <w:rsid w:val="00253270"/>
    <w:rsid w:val="00263C6D"/>
    <w:rsid w:val="00267C0E"/>
    <w:rsid w:val="00271185"/>
    <w:rsid w:val="002802C2"/>
    <w:rsid w:val="00291F59"/>
    <w:rsid w:val="002A1186"/>
    <w:rsid w:val="002A26C4"/>
    <w:rsid w:val="002A59B4"/>
    <w:rsid w:val="002B2466"/>
    <w:rsid w:val="002C04E6"/>
    <w:rsid w:val="002C0AE7"/>
    <w:rsid w:val="002C2E4C"/>
    <w:rsid w:val="002E3F5E"/>
    <w:rsid w:val="002E6750"/>
    <w:rsid w:val="002F238A"/>
    <w:rsid w:val="002F5F20"/>
    <w:rsid w:val="003030EF"/>
    <w:rsid w:val="00311ACF"/>
    <w:rsid w:val="00313F18"/>
    <w:rsid w:val="003216EB"/>
    <w:rsid w:val="0032464E"/>
    <w:rsid w:val="0033017A"/>
    <w:rsid w:val="003441DB"/>
    <w:rsid w:val="003472BC"/>
    <w:rsid w:val="003565F0"/>
    <w:rsid w:val="003569EC"/>
    <w:rsid w:val="003647FB"/>
    <w:rsid w:val="00374ECB"/>
    <w:rsid w:val="003819C8"/>
    <w:rsid w:val="00386A03"/>
    <w:rsid w:val="00390828"/>
    <w:rsid w:val="003949A4"/>
    <w:rsid w:val="0039743A"/>
    <w:rsid w:val="003A1760"/>
    <w:rsid w:val="003A3FFE"/>
    <w:rsid w:val="003B1293"/>
    <w:rsid w:val="003B4F22"/>
    <w:rsid w:val="003B61BF"/>
    <w:rsid w:val="003B7296"/>
    <w:rsid w:val="003C69D0"/>
    <w:rsid w:val="003D2BC0"/>
    <w:rsid w:val="003D5AB1"/>
    <w:rsid w:val="003D7131"/>
    <w:rsid w:val="003E0EF3"/>
    <w:rsid w:val="003E3763"/>
    <w:rsid w:val="003F017D"/>
    <w:rsid w:val="00403971"/>
    <w:rsid w:val="00403B53"/>
    <w:rsid w:val="00404B24"/>
    <w:rsid w:val="00414ACE"/>
    <w:rsid w:val="00421099"/>
    <w:rsid w:val="00424186"/>
    <w:rsid w:val="0042594D"/>
    <w:rsid w:val="004303D0"/>
    <w:rsid w:val="00433D4E"/>
    <w:rsid w:val="0044116E"/>
    <w:rsid w:val="00445276"/>
    <w:rsid w:val="00446C86"/>
    <w:rsid w:val="0044789F"/>
    <w:rsid w:val="00455446"/>
    <w:rsid w:val="00455A95"/>
    <w:rsid w:val="00460752"/>
    <w:rsid w:val="00465122"/>
    <w:rsid w:val="004670AA"/>
    <w:rsid w:val="0047426A"/>
    <w:rsid w:val="004755BE"/>
    <w:rsid w:val="0048306E"/>
    <w:rsid w:val="00487FF4"/>
    <w:rsid w:val="004940B7"/>
    <w:rsid w:val="0049574E"/>
    <w:rsid w:val="00495E3F"/>
    <w:rsid w:val="004B0122"/>
    <w:rsid w:val="004B0F35"/>
    <w:rsid w:val="004C0728"/>
    <w:rsid w:val="004C6C2B"/>
    <w:rsid w:val="004D114D"/>
    <w:rsid w:val="004E460C"/>
    <w:rsid w:val="00500DF3"/>
    <w:rsid w:val="00503B86"/>
    <w:rsid w:val="00505B36"/>
    <w:rsid w:val="00513A89"/>
    <w:rsid w:val="005223CF"/>
    <w:rsid w:val="00526337"/>
    <w:rsid w:val="00536371"/>
    <w:rsid w:val="00541422"/>
    <w:rsid w:val="00557044"/>
    <w:rsid w:val="005607C6"/>
    <w:rsid w:val="00560F31"/>
    <w:rsid w:val="00574A9F"/>
    <w:rsid w:val="00577098"/>
    <w:rsid w:val="005814F8"/>
    <w:rsid w:val="0058338D"/>
    <w:rsid w:val="005844F5"/>
    <w:rsid w:val="00587D36"/>
    <w:rsid w:val="005B12FC"/>
    <w:rsid w:val="005C4DD0"/>
    <w:rsid w:val="005D3612"/>
    <w:rsid w:val="005E2C99"/>
    <w:rsid w:val="005E5D74"/>
    <w:rsid w:val="005E75C3"/>
    <w:rsid w:val="005F2E0C"/>
    <w:rsid w:val="006117DB"/>
    <w:rsid w:val="00616405"/>
    <w:rsid w:val="00620B60"/>
    <w:rsid w:val="00624C43"/>
    <w:rsid w:val="006255A7"/>
    <w:rsid w:val="006429DC"/>
    <w:rsid w:val="00651651"/>
    <w:rsid w:val="00652B41"/>
    <w:rsid w:val="00652DC1"/>
    <w:rsid w:val="006538C1"/>
    <w:rsid w:val="00660027"/>
    <w:rsid w:val="00682C8A"/>
    <w:rsid w:val="006908EB"/>
    <w:rsid w:val="006931AE"/>
    <w:rsid w:val="006A5085"/>
    <w:rsid w:val="006A6381"/>
    <w:rsid w:val="006A73BF"/>
    <w:rsid w:val="006B6558"/>
    <w:rsid w:val="006C4625"/>
    <w:rsid w:val="006D635B"/>
    <w:rsid w:val="006D667D"/>
    <w:rsid w:val="006E5FBD"/>
    <w:rsid w:val="006E61FC"/>
    <w:rsid w:val="006F6142"/>
    <w:rsid w:val="0070298E"/>
    <w:rsid w:val="0070673D"/>
    <w:rsid w:val="00710604"/>
    <w:rsid w:val="00715A74"/>
    <w:rsid w:val="0072007C"/>
    <w:rsid w:val="00720083"/>
    <w:rsid w:val="00731ABE"/>
    <w:rsid w:val="00733C95"/>
    <w:rsid w:val="00735E95"/>
    <w:rsid w:val="0074068C"/>
    <w:rsid w:val="00743866"/>
    <w:rsid w:val="0075268D"/>
    <w:rsid w:val="00754292"/>
    <w:rsid w:val="00760BFF"/>
    <w:rsid w:val="00764A6F"/>
    <w:rsid w:val="00770E4A"/>
    <w:rsid w:val="007956CB"/>
    <w:rsid w:val="0079586A"/>
    <w:rsid w:val="007A41C9"/>
    <w:rsid w:val="007A52A7"/>
    <w:rsid w:val="007A5C48"/>
    <w:rsid w:val="007B31DA"/>
    <w:rsid w:val="007B3F6A"/>
    <w:rsid w:val="007C011D"/>
    <w:rsid w:val="007C0BC8"/>
    <w:rsid w:val="007C1014"/>
    <w:rsid w:val="007D1FA8"/>
    <w:rsid w:val="007D5B37"/>
    <w:rsid w:val="007E57C9"/>
    <w:rsid w:val="007E7192"/>
    <w:rsid w:val="007F12FB"/>
    <w:rsid w:val="00800478"/>
    <w:rsid w:val="008026B6"/>
    <w:rsid w:val="008033B0"/>
    <w:rsid w:val="00824D5B"/>
    <w:rsid w:val="00825532"/>
    <w:rsid w:val="008311A4"/>
    <w:rsid w:val="0083680F"/>
    <w:rsid w:val="008400D6"/>
    <w:rsid w:val="00840238"/>
    <w:rsid w:val="00844705"/>
    <w:rsid w:val="00847F6D"/>
    <w:rsid w:val="00850576"/>
    <w:rsid w:val="0085209E"/>
    <w:rsid w:val="00860B00"/>
    <w:rsid w:val="0086519F"/>
    <w:rsid w:val="00874976"/>
    <w:rsid w:val="00882083"/>
    <w:rsid w:val="00890400"/>
    <w:rsid w:val="008941F6"/>
    <w:rsid w:val="008A05EA"/>
    <w:rsid w:val="008A0FBF"/>
    <w:rsid w:val="008A2AEC"/>
    <w:rsid w:val="008A7A2D"/>
    <w:rsid w:val="008B1E5F"/>
    <w:rsid w:val="008B4EB1"/>
    <w:rsid w:val="008C10C8"/>
    <w:rsid w:val="008C3539"/>
    <w:rsid w:val="008C4B5E"/>
    <w:rsid w:val="008C6725"/>
    <w:rsid w:val="008C7773"/>
    <w:rsid w:val="008D28DB"/>
    <w:rsid w:val="008D2A5F"/>
    <w:rsid w:val="008D5A79"/>
    <w:rsid w:val="008E499E"/>
    <w:rsid w:val="008E7B21"/>
    <w:rsid w:val="008F4115"/>
    <w:rsid w:val="008F619E"/>
    <w:rsid w:val="008F6381"/>
    <w:rsid w:val="00910224"/>
    <w:rsid w:val="00913099"/>
    <w:rsid w:val="00917130"/>
    <w:rsid w:val="00921AD2"/>
    <w:rsid w:val="00921EAD"/>
    <w:rsid w:val="00943614"/>
    <w:rsid w:val="009457A7"/>
    <w:rsid w:val="00962936"/>
    <w:rsid w:val="009710BC"/>
    <w:rsid w:val="009840D7"/>
    <w:rsid w:val="00984AD6"/>
    <w:rsid w:val="009852B4"/>
    <w:rsid w:val="00986DE2"/>
    <w:rsid w:val="009870DC"/>
    <w:rsid w:val="0099004C"/>
    <w:rsid w:val="009912AC"/>
    <w:rsid w:val="00992709"/>
    <w:rsid w:val="009B23A3"/>
    <w:rsid w:val="009B6F37"/>
    <w:rsid w:val="009C3683"/>
    <w:rsid w:val="009C414E"/>
    <w:rsid w:val="009D03E0"/>
    <w:rsid w:val="009D1124"/>
    <w:rsid w:val="009D6870"/>
    <w:rsid w:val="009D6997"/>
    <w:rsid w:val="009D6CD7"/>
    <w:rsid w:val="009E0D3F"/>
    <w:rsid w:val="009F2E8F"/>
    <w:rsid w:val="00A04538"/>
    <w:rsid w:val="00A14981"/>
    <w:rsid w:val="00A17244"/>
    <w:rsid w:val="00A264D9"/>
    <w:rsid w:val="00A269F6"/>
    <w:rsid w:val="00A2747A"/>
    <w:rsid w:val="00A27CE3"/>
    <w:rsid w:val="00A30C49"/>
    <w:rsid w:val="00A310F8"/>
    <w:rsid w:val="00A316DB"/>
    <w:rsid w:val="00A33655"/>
    <w:rsid w:val="00A40FBE"/>
    <w:rsid w:val="00A444C3"/>
    <w:rsid w:val="00A54B21"/>
    <w:rsid w:val="00A64181"/>
    <w:rsid w:val="00A669B5"/>
    <w:rsid w:val="00A67600"/>
    <w:rsid w:val="00A94249"/>
    <w:rsid w:val="00A966C7"/>
    <w:rsid w:val="00AA1453"/>
    <w:rsid w:val="00AA496C"/>
    <w:rsid w:val="00AB59F2"/>
    <w:rsid w:val="00AB646D"/>
    <w:rsid w:val="00AC3E44"/>
    <w:rsid w:val="00AC5402"/>
    <w:rsid w:val="00AC637F"/>
    <w:rsid w:val="00AC7CEF"/>
    <w:rsid w:val="00AE4572"/>
    <w:rsid w:val="00AF1A82"/>
    <w:rsid w:val="00AF7E5E"/>
    <w:rsid w:val="00B0463D"/>
    <w:rsid w:val="00B048DD"/>
    <w:rsid w:val="00B13768"/>
    <w:rsid w:val="00B14012"/>
    <w:rsid w:val="00B14898"/>
    <w:rsid w:val="00B20224"/>
    <w:rsid w:val="00B260EF"/>
    <w:rsid w:val="00B35723"/>
    <w:rsid w:val="00B44ACB"/>
    <w:rsid w:val="00B462B8"/>
    <w:rsid w:val="00B46FC8"/>
    <w:rsid w:val="00B7184B"/>
    <w:rsid w:val="00B84E08"/>
    <w:rsid w:val="00B92657"/>
    <w:rsid w:val="00B97461"/>
    <w:rsid w:val="00BB0FFB"/>
    <w:rsid w:val="00BB383B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502EB"/>
    <w:rsid w:val="00C5568F"/>
    <w:rsid w:val="00C62644"/>
    <w:rsid w:val="00C8222A"/>
    <w:rsid w:val="00C94F66"/>
    <w:rsid w:val="00C96606"/>
    <w:rsid w:val="00CA3519"/>
    <w:rsid w:val="00CA402D"/>
    <w:rsid w:val="00CA648C"/>
    <w:rsid w:val="00CB356C"/>
    <w:rsid w:val="00CD4E5A"/>
    <w:rsid w:val="00CD5DCC"/>
    <w:rsid w:val="00CD7F1E"/>
    <w:rsid w:val="00CE581F"/>
    <w:rsid w:val="00CF3039"/>
    <w:rsid w:val="00CF6D44"/>
    <w:rsid w:val="00D00A86"/>
    <w:rsid w:val="00D01C14"/>
    <w:rsid w:val="00D0509E"/>
    <w:rsid w:val="00D105A1"/>
    <w:rsid w:val="00D11F65"/>
    <w:rsid w:val="00D179A1"/>
    <w:rsid w:val="00D17A82"/>
    <w:rsid w:val="00D21427"/>
    <w:rsid w:val="00D4157C"/>
    <w:rsid w:val="00D6001E"/>
    <w:rsid w:val="00D66FF9"/>
    <w:rsid w:val="00D70596"/>
    <w:rsid w:val="00D81CA1"/>
    <w:rsid w:val="00D846EE"/>
    <w:rsid w:val="00DA6C61"/>
    <w:rsid w:val="00DB0669"/>
    <w:rsid w:val="00DB20FD"/>
    <w:rsid w:val="00DD1B98"/>
    <w:rsid w:val="00DE5982"/>
    <w:rsid w:val="00DE62E3"/>
    <w:rsid w:val="00DF02D3"/>
    <w:rsid w:val="00DF3906"/>
    <w:rsid w:val="00DF3992"/>
    <w:rsid w:val="00DF39DC"/>
    <w:rsid w:val="00E00D82"/>
    <w:rsid w:val="00E077E5"/>
    <w:rsid w:val="00E1363B"/>
    <w:rsid w:val="00E27B38"/>
    <w:rsid w:val="00E30556"/>
    <w:rsid w:val="00E3340D"/>
    <w:rsid w:val="00E4051E"/>
    <w:rsid w:val="00E40EBB"/>
    <w:rsid w:val="00E45592"/>
    <w:rsid w:val="00E50919"/>
    <w:rsid w:val="00E629B6"/>
    <w:rsid w:val="00E62EFA"/>
    <w:rsid w:val="00E677E0"/>
    <w:rsid w:val="00E76F51"/>
    <w:rsid w:val="00E77F60"/>
    <w:rsid w:val="00E86579"/>
    <w:rsid w:val="00EA615A"/>
    <w:rsid w:val="00EC5214"/>
    <w:rsid w:val="00ED421E"/>
    <w:rsid w:val="00EE5EB6"/>
    <w:rsid w:val="00F01BC1"/>
    <w:rsid w:val="00F02D93"/>
    <w:rsid w:val="00F148A0"/>
    <w:rsid w:val="00F3289C"/>
    <w:rsid w:val="00F35B78"/>
    <w:rsid w:val="00F50614"/>
    <w:rsid w:val="00F5169C"/>
    <w:rsid w:val="00F5207B"/>
    <w:rsid w:val="00F525E4"/>
    <w:rsid w:val="00F54CA6"/>
    <w:rsid w:val="00F54FC3"/>
    <w:rsid w:val="00F67C49"/>
    <w:rsid w:val="00F73627"/>
    <w:rsid w:val="00F768BD"/>
    <w:rsid w:val="00F772D9"/>
    <w:rsid w:val="00F8484A"/>
    <w:rsid w:val="00F87061"/>
    <w:rsid w:val="00F87593"/>
    <w:rsid w:val="00F914BC"/>
    <w:rsid w:val="00F95E30"/>
    <w:rsid w:val="00FB447A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10</cp:revision>
  <cp:lastPrinted>2020-08-28T18:22:00Z</cp:lastPrinted>
  <dcterms:created xsi:type="dcterms:W3CDTF">2025-07-23T21:43:00Z</dcterms:created>
  <dcterms:modified xsi:type="dcterms:W3CDTF">2025-07-23T21:49:00Z</dcterms:modified>
</cp:coreProperties>
</file>