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E0BDE6A" w:rsidR="004D114D" w:rsidRDefault="008F09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760AE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– LCB </w:t>
      </w:r>
      <w:r w:rsidR="00A42F8B">
        <w:rPr>
          <w:rFonts w:ascii="Times New Roman" w:hAnsi="Times New Roman" w:cs="Times New Roman"/>
          <w:b/>
          <w:sz w:val="32"/>
          <w:szCs w:val="24"/>
          <w:u w:val="single"/>
        </w:rPr>
        <w:t>#1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120</w:t>
      </w:r>
    </w:p>
    <w:p w14:paraId="62DA84C8" w14:textId="7F7A06A6" w:rsidR="007A41C9" w:rsidRDefault="00A42F8B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Locals only</w:t>
      </w:r>
    </w:p>
    <w:p w14:paraId="0BB17E36" w14:textId="53DEE2B0" w:rsidR="00E3340D" w:rsidRPr="007A41C9" w:rsidRDefault="008F09C2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Miami, FL</w:t>
      </w:r>
      <w:r w:rsidR="00DC55E8">
        <w:rPr>
          <w:rFonts w:ascii="Times New Roman" w:hAnsi="Times New Roman" w:cs="Times New Roman"/>
          <w:b/>
          <w:i/>
          <w:sz w:val="32"/>
          <w:szCs w:val="24"/>
        </w:rPr>
        <w:t xml:space="preserve"> area</w:t>
      </w:r>
      <w:bookmarkStart w:id="0" w:name="_GoBack"/>
      <w:bookmarkEnd w:id="0"/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0C0C918" w:rsidR="004D114D" w:rsidRDefault="008F09C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Responsible for compliance with all entries of this port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6925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F09C2">
        <w:rPr>
          <w:rFonts w:ascii="Times New Roman" w:hAnsi="Times New Roman" w:cs="Times New Roman"/>
          <w:sz w:val="24"/>
          <w:szCs w:val="24"/>
        </w:rPr>
        <w:t>Audit entries for port</w:t>
      </w:r>
    </w:p>
    <w:p w14:paraId="5C113372" w14:textId="07E8292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Responsible for any corrections</w:t>
      </w:r>
    </w:p>
    <w:p w14:paraId="3748106E" w14:textId="1D61755D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F09C2">
        <w:rPr>
          <w:rFonts w:ascii="Times New Roman" w:hAnsi="Times New Roman" w:cs="Times New Roman"/>
          <w:sz w:val="24"/>
        </w:rPr>
        <w:t>Post Entry – CF 28’s &amp; 29’s</w:t>
      </w:r>
    </w:p>
    <w:p w14:paraId="5FE5978B" w14:textId="5665240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Train entry writers on correct entry filing procedures</w:t>
      </w:r>
    </w:p>
    <w:p w14:paraId="0BC305CE" w14:textId="79BE9B9A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Self-contributor role (no direct reports)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84C7F7B" w:rsidR="00EC5214" w:rsidRPr="008F09C2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8F09C2">
        <w:rPr>
          <w:rFonts w:ascii="Times New Roman" w:hAnsi="Times New Roman" w:cs="Times New Roman"/>
          <w:b/>
          <w:sz w:val="24"/>
        </w:rPr>
        <w:t xml:space="preserve">LCB </w:t>
      </w:r>
      <w:r w:rsidR="008F09C2" w:rsidRPr="008F09C2">
        <w:rPr>
          <w:rFonts w:ascii="Times New Roman" w:hAnsi="Times New Roman" w:cs="Times New Roman"/>
          <w:b/>
          <w:sz w:val="24"/>
        </w:rPr>
        <w:t>required</w:t>
      </w:r>
    </w:p>
    <w:p w14:paraId="3BB676AA" w14:textId="66723F90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F09C2">
        <w:rPr>
          <w:rFonts w:ascii="Times New Roman" w:hAnsi="Times New Roman" w:cs="Times New Roman"/>
          <w:sz w:val="24"/>
          <w:szCs w:val="24"/>
        </w:rPr>
        <w:t>auditing entries</w:t>
      </w:r>
    </w:p>
    <w:p w14:paraId="3C0BC276" w14:textId="5FC4BCFD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Post Entry experience</w:t>
      </w:r>
    </w:p>
    <w:p w14:paraId="35DF36C8" w14:textId="69BBF5A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F09C2">
        <w:rPr>
          <w:rFonts w:ascii="Times New Roman" w:hAnsi="Times New Roman" w:cs="Times New Roman"/>
          <w:sz w:val="24"/>
        </w:rPr>
        <w:t>training employees on correct entry procedures</w:t>
      </w:r>
    </w:p>
    <w:p w14:paraId="10C0AA81" w14:textId="4F36C1A8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Excellent people skills to deal with </w:t>
      </w:r>
      <w:r w:rsidR="008F09C2">
        <w:rPr>
          <w:rFonts w:ascii="Times New Roman" w:hAnsi="Times New Roman" w:cs="Times New Roman"/>
          <w:sz w:val="24"/>
        </w:rPr>
        <w:t>employees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8361B" w14:textId="77777777" w:rsidR="00B164AD" w:rsidRDefault="00B164AD" w:rsidP="00FF0313">
      <w:r>
        <w:separator/>
      </w:r>
    </w:p>
  </w:endnote>
  <w:endnote w:type="continuationSeparator" w:id="0">
    <w:p w14:paraId="6EEE182E" w14:textId="77777777" w:rsidR="00B164AD" w:rsidRDefault="00B164A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4085E" w14:textId="77777777" w:rsidR="00B164AD" w:rsidRDefault="00B164AD" w:rsidP="00FF0313">
      <w:r>
        <w:separator/>
      </w:r>
    </w:p>
  </w:footnote>
  <w:footnote w:type="continuationSeparator" w:id="0">
    <w:p w14:paraId="433155E5" w14:textId="77777777" w:rsidR="00B164AD" w:rsidRDefault="00B164A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00284"/>
    <w:rsid w:val="008311A4"/>
    <w:rsid w:val="0083680F"/>
    <w:rsid w:val="00850576"/>
    <w:rsid w:val="008760AE"/>
    <w:rsid w:val="00890400"/>
    <w:rsid w:val="008B1E5F"/>
    <w:rsid w:val="008B4EB1"/>
    <w:rsid w:val="008F09C2"/>
    <w:rsid w:val="00986DE2"/>
    <w:rsid w:val="00992AC4"/>
    <w:rsid w:val="009C3683"/>
    <w:rsid w:val="009D395E"/>
    <w:rsid w:val="00A04538"/>
    <w:rsid w:val="00A27CE3"/>
    <w:rsid w:val="00A42F8B"/>
    <w:rsid w:val="00AC5402"/>
    <w:rsid w:val="00AF1A82"/>
    <w:rsid w:val="00B048DD"/>
    <w:rsid w:val="00B164AD"/>
    <w:rsid w:val="00B22A9E"/>
    <w:rsid w:val="00B92657"/>
    <w:rsid w:val="00BD2B35"/>
    <w:rsid w:val="00D91348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2019-02-05T22:39:00Z</dcterms:created>
  <dcterms:modified xsi:type="dcterms:W3CDTF">2019-02-05T22:39:00Z</dcterms:modified>
</cp:coreProperties>
</file>